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B19E" w14:textId="77777777" w:rsidR="00D85A7F" w:rsidRPr="006D1B3D" w:rsidRDefault="00D85A7F" w:rsidP="00D85A7F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2A1BFFD9" w14:textId="77777777" w:rsidR="00D85A7F" w:rsidRPr="000F3524" w:rsidRDefault="00D85A7F" w:rsidP="00D85A7F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AUXILIO FUNERAL</w:t>
      </w:r>
    </w:p>
    <w:p w14:paraId="2FF9D602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9487B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1E93C8B2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26871075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268F3066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9487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5E406F00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para todos os moradores do municipio</w:t>
      </w:r>
    </w:p>
    <w:p w14:paraId="68EF4ACF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F15D20C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9487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10EB4C76" w14:textId="77777777" w:rsidR="0079487B" w:rsidRDefault="0079487B" w:rsidP="0079487B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Conforme demanda</w:t>
      </w:r>
    </w:p>
    <w:p w14:paraId="4327F0F3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6E5364E7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9487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1052EED4" w14:textId="77777777" w:rsidR="00D85A7F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RG e CPF do solicitante</w:t>
      </w:r>
    </w:p>
    <w:p w14:paraId="58A0E6B3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CERTIDÃO DE OBITO</w:t>
      </w:r>
    </w:p>
    <w:p w14:paraId="2FBF36E6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5A9CF2C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79487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6E7DBEF9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69143730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62"/>
      </w:tblGrid>
      <w:tr w:rsidR="00D85A7F" w:rsidRPr="006D1B3D" w14:paraId="25A4C9A2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61975" w14:textId="77777777" w:rsidR="00D85A7F" w:rsidRPr="0079487B" w:rsidRDefault="00D85A7F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79487B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B825B" w14:textId="77777777" w:rsidR="00D85A7F" w:rsidRPr="006D1B3D" w:rsidRDefault="00D85A7F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D85A7F" w:rsidRPr="006D1B3D" w14:paraId="7A367CB8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06E5" w14:textId="77777777" w:rsidR="00D85A7F" w:rsidRPr="006D1B3D" w:rsidRDefault="00D85A7F" w:rsidP="00B431F1">
            <w:pPr>
              <w:rPr>
                <w:rFonts w:ascii="Cambria" w:hAnsi="Cambria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>SECRETARIA DE ASSISTENCIA SOCIAL</w:t>
            </w:r>
          </w:p>
          <w:p w14:paraId="238D5E21" w14:textId="77777777" w:rsidR="00D85A7F" w:rsidRPr="006D1B3D" w:rsidRDefault="00D85A7F" w:rsidP="00B431F1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D0CA" w14:textId="77777777" w:rsidR="00D85A7F" w:rsidRPr="006D1B3D" w:rsidRDefault="00D85A7F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A7F" w:rsidRPr="006D1B3D" w14:paraId="5CEDB322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868C" w14:textId="77777777" w:rsidR="00D85A7F" w:rsidRPr="006D1B3D" w:rsidRDefault="00D85A7F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76DC" w14:textId="77777777" w:rsidR="00D85A7F" w:rsidRPr="006D1B3D" w:rsidRDefault="00D85A7F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5FDF7B2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79487B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1B142110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79487B">
        <w:rPr>
          <w:rFonts w:ascii="Cambria" w:hAnsi="Cambria"/>
          <w:b w:val="0"/>
          <w:bCs w:val="0"/>
          <w:sz w:val="22"/>
          <w:szCs w:val="22"/>
          <w:lang w:eastAsia="pt-BR"/>
        </w:rPr>
        <w:t>(45) 3559-2024.</w:t>
      </w:r>
    </w:p>
    <w:p w14:paraId="6E451B88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6C3E1D80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79487B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79487B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25FEA353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Segundas-feira à sextas-feira das 7:30 ás 11:30, das 13:00 às 17:00 hs</w:t>
      </w:r>
    </w:p>
    <w:p w14:paraId="34CC6951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0F10AD1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79487B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5A38A4DA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4A19307D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14:paraId="4365F776" w14:textId="77777777" w:rsidR="00D85A7F" w:rsidRPr="0079487B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79487B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39D351B8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7AF2D03D" w14:textId="77777777" w:rsidR="00D85A7F" w:rsidRPr="006D1B3D" w:rsidRDefault="00D85A7F" w:rsidP="00D85A7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502BB08A" w14:textId="77777777" w:rsidR="00D85A7F" w:rsidRPr="0079487B" w:rsidRDefault="00D85A7F" w:rsidP="00D85A7F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 w:rsidRPr="0079487B">
        <w:rPr>
          <w:rFonts w:ascii="Arial" w:hAnsi="Arial" w:cs="Arial"/>
          <w:b/>
          <w:lang w:val="pt-BR" w:eastAsia="pt-BR" w:bidi="ar-SA"/>
        </w:rPr>
        <w:t>Obs</w:t>
      </w:r>
      <w:proofErr w:type="spellEnd"/>
      <w:r w:rsidRPr="0079487B">
        <w:rPr>
          <w:rFonts w:ascii="Arial" w:hAnsi="Arial" w:cs="Arial"/>
          <w:b/>
          <w:lang w:val="pt-BR" w:eastAsia="pt-BR" w:bidi="ar-SA"/>
        </w:rPr>
        <w:t>:</w:t>
      </w:r>
    </w:p>
    <w:p w14:paraId="37208C0E" w14:textId="4DE533BD" w:rsidR="00D85A7F" w:rsidRDefault="00D85A7F" w:rsidP="00D85A7F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r>
        <w:rPr>
          <w:rFonts w:ascii="Arial" w:hAnsi="Arial" w:cs="Arial"/>
          <w:bCs/>
          <w:lang w:val="pt-BR" w:eastAsia="pt-BR" w:bidi="ar-SA"/>
        </w:rPr>
        <w:t>Lei Municipal N° 1766/2019</w:t>
      </w:r>
    </w:p>
    <w:sectPr w:rsidR="00D85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7F"/>
    <w:rsid w:val="0079487B"/>
    <w:rsid w:val="00A82031"/>
    <w:rsid w:val="00B121C6"/>
    <w:rsid w:val="00D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8A69"/>
  <w15:chartTrackingRefBased/>
  <w15:docId w15:val="{857E9493-47ED-4B3A-9585-0DBD85E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5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85A7F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5A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5A7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5A7F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D85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2020-06-09T11:05:00Z</dcterms:created>
  <dcterms:modified xsi:type="dcterms:W3CDTF">2020-07-15T18:05:00Z</dcterms:modified>
</cp:coreProperties>
</file>